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21"/>
        <w:tblW w:w="112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1243"/>
      </w:tblGrid>
      <w:tr w:rsidR="003C2D06" w:rsidRPr="00976330" w:rsidTr="00DB2CA6">
        <w:trPr>
          <w:trHeight w:hRule="exact" w:val="14064"/>
        </w:trPr>
        <w:tc>
          <w:tcPr>
            <w:tcW w:w="11243" w:type="dxa"/>
            <w:shd w:val="clear" w:color="auto" w:fill="auto"/>
          </w:tcPr>
          <w:p w:rsidR="003C2D06" w:rsidRPr="00976330" w:rsidRDefault="009866C6" w:rsidP="008D3165">
            <w:pPr>
              <w:shd w:val="solid" w:color="auto" w:fill="000000"/>
              <w:autoSpaceDE w:val="0"/>
              <w:autoSpaceDN w:val="0"/>
              <w:adjustRightInd w:val="0"/>
              <w:spacing w:after="0" w:line="240" w:lineRule="auto"/>
              <w:ind w:left="-171" w:right="-21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330">
              <w:rPr>
                <w:rFonts w:ascii="Times New Roman" w:hAnsi="Times New Roman"/>
                <w:noProof/>
                <w:sz w:val="24"/>
                <w:szCs w:val="24"/>
                <w:lang w:eastAsia="en-IN" w:bidi="hi-IN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9525</wp:posOffset>
                  </wp:positionV>
                  <wp:extent cx="695325" cy="901700"/>
                  <wp:effectExtent l="1905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C2D06" w:rsidRPr="00976330">
              <w:rPr>
                <w:rFonts w:ascii="Times New Roman" w:hAnsi="Times New Roman"/>
                <w:b/>
                <w:bCs/>
                <w:sz w:val="24"/>
                <w:szCs w:val="24"/>
              </w:rPr>
              <w:t>Government of India</w:t>
            </w:r>
          </w:p>
          <w:p w:rsidR="003C2D06" w:rsidRPr="00976330" w:rsidRDefault="003C2D06" w:rsidP="008D3165">
            <w:pPr>
              <w:shd w:val="solid" w:color="auto" w:fill="000000"/>
              <w:autoSpaceDE w:val="0"/>
              <w:autoSpaceDN w:val="0"/>
              <w:adjustRightInd w:val="0"/>
              <w:spacing w:after="0" w:line="240" w:lineRule="auto"/>
              <w:ind w:left="-171" w:right="-21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330">
              <w:rPr>
                <w:rFonts w:ascii="Times New Roman" w:hAnsi="Times New Roman"/>
                <w:b/>
                <w:bCs/>
                <w:sz w:val="24"/>
                <w:szCs w:val="24"/>
              </w:rPr>
              <w:t>Ministry of Science and Technology</w:t>
            </w:r>
          </w:p>
          <w:p w:rsidR="003C2D06" w:rsidRPr="00976330" w:rsidRDefault="003C2D06" w:rsidP="008D3165">
            <w:pPr>
              <w:shd w:val="solid" w:color="auto" w:fill="000000"/>
              <w:spacing w:after="0" w:line="240" w:lineRule="auto"/>
              <w:ind w:left="-171" w:right="-21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2D06" w:rsidRPr="00976330" w:rsidRDefault="003C2D06" w:rsidP="008D3165">
            <w:pPr>
              <w:shd w:val="solid" w:color="auto" w:fill="000000"/>
              <w:spacing w:after="0" w:line="240" w:lineRule="auto"/>
              <w:ind w:left="-171" w:right="-2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330">
              <w:rPr>
                <w:rFonts w:ascii="Times New Roman" w:hAnsi="Times New Roman"/>
                <w:b/>
                <w:sz w:val="24"/>
                <w:szCs w:val="24"/>
              </w:rPr>
              <w:t>DEPARTMENT OF BIOTECHNOLOGY</w:t>
            </w:r>
          </w:p>
          <w:p w:rsidR="003C2D06" w:rsidRPr="00976330" w:rsidRDefault="003C2D06" w:rsidP="008D3165">
            <w:pPr>
              <w:shd w:val="solid" w:color="auto" w:fill="000000"/>
              <w:autoSpaceDE w:val="0"/>
              <w:autoSpaceDN w:val="0"/>
              <w:adjustRightInd w:val="0"/>
              <w:spacing w:after="0" w:line="240" w:lineRule="auto"/>
              <w:ind w:left="-171" w:right="-21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2D06" w:rsidRPr="00976330" w:rsidRDefault="003C2D06" w:rsidP="008D3165">
            <w:pPr>
              <w:autoSpaceDE w:val="0"/>
              <w:autoSpaceDN w:val="0"/>
              <w:adjustRightInd w:val="0"/>
              <w:spacing w:after="0" w:line="240" w:lineRule="auto"/>
              <w:ind w:left="-171" w:right="-21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D4451" w:rsidRPr="00976330" w:rsidRDefault="001A4294" w:rsidP="001A429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7633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Call for R &amp;D Proposals on “Nanotechnology based tools to enhance agricultural productivity”</w:t>
            </w:r>
          </w:p>
          <w:p w:rsidR="003C0A7D" w:rsidRPr="00976330" w:rsidRDefault="001A4294" w:rsidP="006D445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3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Rationale</w:t>
            </w:r>
            <w:r w:rsidR="00057722" w:rsidRPr="009763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="00057722" w:rsidRPr="009763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0A7D" w:rsidRPr="009763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30D9" w:rsidRPr="00976330">
              <w:rPr>
                <w:rFonts w:ascii="Times New Roman" w:hAnsi="Times New Roman"/>
                <w:bCs/>
                <w:sz w:val="24"/>
                <w:szCs w:val="24"/>
              </w:rPr>
              <w:t xml:space="preserve">Nanotechnology </w:t>
            </w:r>
            <w:r w:rsidR="003C0A7D" w:rsidRPr="00976330">
              <w:rPr>
                <w:rFonts w:ascii="Times New Roman" w:hAnsi="Times New Roman"/>
                <w:bCs/>
                <w:sz w:val="24"/>
                <w:szCs w:val="24"/>
              </w:rPr>
              <w:t>has huge potential in agricultutral practices</w:t>
            </w:r>
            <w:r w:rsidR="006D4451" w:rsidRPr="00976330">
              <w:rPr>
                <w:rFonts w:ascii="Times New Roman" w:hAnsi="Times New Roman"/>
                <w:bCs/>
                <w:sz w:val="24"/>
                <w:szCs w:val="24"/>
              </w:rPr>
              <w:t xml:space="preserve"> which is </w:t>
            </w:r>
            <w:r w:rsidR="005B30D9" w:rsidRPr="00976330">
              <w:rPr>
                <w:rFonts w:ascii="Times New Roman" w:hAnsi="Times New Roman"/>
                <w:bCs/>
                <w:sz w:val="24"/>
                <w:szCs w:val="24"/>
              </w:rPr>
              <w:t xml:space="preserve">not yet exploited. Hence, this department invites </w:t>
            </w:r>
            <w:r w:rsidR="005B30D9" w:rsidRPr="00976330">
              <w:rPr>
                <w:rFonts w:ascii="Times New Roman" w:hAnsi="Times New Roman"/>
                <w:b/>
                <w:sz w:val="24"/>
                <w:szCs w:val="24"/>
              </w:rPr>
              <w:t>R&amp; D Proposals</w:t>
            </w:r>
            <w:r w:rsidR="005B30D9" w:rsidRPr="00976330">
              <w:rPr>
                <w:rFonts w:ascii="Times New Roman" w:hAnsi="Times New Roman"/>
                <w:bCs/>
                <w:sz w:val="24"/>
                <w:szCs w:val="24"/>
              </w:rPr>
              <w:t xml:space="preserve"> in the following areas.</w:t>
            </w:r>
          </w:p>
          <w:p w:rsidR="006D4451" w:rsidRPr="00976330" w:rsidRDefault="006D4451" w:rsidP="006D445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4294" w:rsidRPr="00976330" w:rsidRDefault="001A4294" w:rsidP="006D4451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330">
              <w:rPr>
                <w:rFonts w:ascii="Times New Roman" w:hAnsi="Times New Roman"/>
                <w:bCs/>
                <w:sz w:val="24"/>
                <w:szCs w:val="24"/>
              </w:rPr>
              <w:t>Development of nano-enabled sensors for agricultural applications or crop productivity predictions</w:t>
            </w:r>
          </w:p>
          <w:p w:rsidR="001A4294" w:rsidRPr="00976330" w:rsidRDefault="001A4294" w:rsidP="006D4451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330">
              <w:rPr>
                <w:rFonts w:ascii="Times New Roman" w:hAnsi="Times New Roman"/>
                <w:bCs/>
                <w:sz w:val="24"/>
                <w:szCs w:val="24"/>
              </w:rPr>
              <w:t>Smart systems for deli</w:t>
            </w:r>
            <w:r w:rsidR="00EA6B76" w:rsidRPr="00976330">
              <w:rPr>
                <w:rFonts w:ascii="Times New Roman" w:hAnsi="Times New Roman"/>
                <w:bCs/>
                <w:sz w:val="24"/>
                <w:szCs w:val="24"/>
              </w:rPr>
              <w:t>very of agri-inputs through nan</w:t>
            </w:r>
            <w:r w:rsidRPr="00976330">
              <w:rPr>
                <w:rFonts w:ascii="Times New Roman" w:hAnsi="Times New Roman"/>
                <w:bCs/>
                <w:sz w:val="24"/>
                <w:szCs w:val="24"/>
              </w:rPr>
              <w:t>technological intervention- Precision Delivery Systems</w:t>
            </w:r>
          </w:p>
          <w:p w:rsidR="001A4294" w:rsidRPr="00976330" w:rsidRDefault="001A4294" w:rsidP="006D4451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330">
              <w:rPr>
                <w:rFonts w:ascii="Times New Roman" w:hAnsi="Times New Roman"/>
                <w:bCs/>
                <w:sz w:val="24"/>
                <w:szCs w:val="24"/>
              </w:rPr>
              <w:t>Novel nanomaterials based solar cell solutions to mitigate the small electrical needs for farmers</w:t>
            </w:r>
          </w:p>
          <w:p w:rsidR="001A4294" w:rsidRPr="00976330" w:rsidRDefault="001A4294" w:rsidP="006D4451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330">
              <w:rPr>
                <w:rFonts w:ascii="Times New Roman" w:hAnsi="Times New Roman"/>
                <w:bCs/>
                <w:sz w:val="24"/>
                <w:szCs w:val="24"/>
              </w:rPr>
              <w:t>Designing nanomaterials to enhance the efficacy of plant genome engineering</w:t>
            </w:r>
          </w:p>
          <w:p w:rsidR="00AD228B" w:rsidRPr="00976330" w:rsidRDefault="001A4294" w:rsidP="006D4451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330">
              <w:rPr>
                <w:rFonts w:ascii="Times New Roman" w:hAnsi="Times New Roman"/>
                <w:bCs/>
                <w:sz w:val="24"/>
                <w:szCs w:val="24"/>
              </w:rPr>
              <w:t>Development of specific nano-products for the agricultural sector e.g. soil-enhancer</w:t>
            </w:r>
            <w:r w:rsidR="000863B5" w:rsidRPr="00976330">
              <w:rPr>
                <w:rFonts w:ascii="Times New Roman" w:hAnsi="Times New Roman"/>
                <w:bCs/>
                <w:sz w:val="24"/>
                <w:szCs w:val="24"/>
              </w:rPr>
              <w:t>s plant mineral nutrition/ health promoters and for increasing interactions with soil microflora</w:t>
            </w:r>
          </w:p>
          <w:p w:rsidR="000863B5" w:rsidRPr="00976330" w:rsidRDefault="000863B5" w:rsidP="006D4451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330">
              <w:rPr>
                <w:rFonts w:ascii="Times New Roman" w:hAnsi="Times New Roman"/>
                <w:bCs/>
                <w:sz w:val="24"/>
                <w:szCs w:val="24"/>
              </w:rPr>
              <w:t>Nano enabled field diagnostics development in all dimensions of cultivable plant health.</w:t>
            </w:r>
          </w:p>
          <w:p w:rsidR="003E015A" w:rsidRPr="00976330" w:rsidRDefault="003E015A" w:rsidP="006D4451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330">
              <w:rPr>
                <w:rFonts w:ascii="Times New Roman" w:hAnsi="Times New Roman"/>
                <w:bCs/>
                <w:sz w:val="24"/>
                <w:szCs w:val="24"/>
              </w:rPr>
              <w:t xml:space="preserve">Nanointerventions for generation of </w:t>
            </w:r>
            <w:r w:rsidR="003C0A7D" w:rsidRPr="00976330">
              <w:rPr>
                <w:rFonts w:ascii="Times New Roman" w:hAnsi="Times New Roman"/>
                <w:bCs/>
                <w:sz w:val="24"/>
                <w:szCs w:val="24"/>
              </w:rPr>
              <w:t>crops resilient to climate change.</w:t>
            </w:r>
          </w:p>
          <w:p w:rsidR="00EA6B76" w:rsidRPr="00976330" w:rsidRDefault="00EA6B76" w:rsidP="00EA6B76">
            <w:pPr>
              <w:shd w:val="clear" w:color="auto" w:fill="FFFFFF"/>
              <w:spacing w:before="180" w:after="180" w:line="240" w:lineRule="auto"/>
              <w:ind w:left="32" w:hanging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33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Eligibility:</w:t>
            </w:r>
            <w:r w:rsidRPr="0097633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Applications may be submitted by public and private universities, colleges, Institutes, non-profit organizations (recognized by DSIR as a Scientific and Industrial Research Organization (SIRO)). Development of interdisciplinary collaborative research team with involvement of experts from nanotechnology/nano-biotechnology/nano-agriculture field is encouraged.</w:t>
            </w:r>
          </w:p>
          <w:p w:rsidR="00EA6B76" w:rsidRPr="00976330" w:rsidRDefault="00EA6B76" w:rsidP="00EA6B76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3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How to apply: </w:t>
            </w:r>
            <w:r w:rsidR="005B30D9" w:rsidRPr="00976330">
              <w:rPr>
                <w:rFonts w:ascii="Times New Roman" w:hAnsi="Times New Roman"/>
                <w:sz w:val="24"/>
                <w:szCs w:val="24"/>
              </w:rPr>
              <w:t xml:space="preserve"> Applicants should submit full proposal on or before the deadline through DBT Epromis portal and submit two hard copies to </w:t>
            </w:r>
            <w:r w:rsidR="005B30D9" w:rsidRPr="009763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Dr.  Balendra Singh,  </w:t>
            </w:r>
            <w:r w:rsidR="005B30D9" w:rsidRPr="00976330">
              <w:rPr>
                <w:rFonts w:ascii="Times New Roman" w:hAnsi="Times New Roman"/>
                <w:bCs/>
                <w:sz w:val="24"/>
                <w:szCs w:val="24"/>
              </w:rPr>
              <w:t xml:space="preserve">Scientist-C, Department of Biotechnology, Block- 3,  Room No.525B, 5th floor,  CGO Complex, Lodhi Road,  New Delhi – 110003 and email the soft copy to  email: </w:t>
            </w:r>
            <w:hyperlink r:id="rId6" w:history="1">
              <w:r w:rsidR="006D4451" w:rsidRPr="00976330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</w:rPr>
                <w:t>nanobiotech@dbt.nic.in</w:t>
              </w:r>
            </w:hyperlink>
            <w:r w:rsidR="005B30D9" w:rsidRPr="00976330">
              <w:rPr>
                <w:rStyle w:val="Hyperlink"/>
                <w:rFonts w:ascii="Times New Roman" w:hAnsi="Times New Roman"/>
                <w:b/>
                <w:bCs/>
                <w:sz w:val="24"/>
                <w:szCs w:val="24"/>
                <w:u w:val="none"/>
              </w:rPr>
              <w:t xml:space="preserve"> </w:t>
            </w:r>
            <w:r w:rsidR="005B30D9" w:rsidRPr="00976330">
              <w:rPr>
                <w:rStyle w:val="Hyperlink"/>
                <w:rFonts w:ascii="Times New Roman" w:hAnsi="Times New Roman"/>
                <w:bCs/>
                <w:color w:val="auto"/>
                <w:sz w:val="24"/>
                <w:szCs w:val="24"/>
                <w:u w:val="none"/>
              </w:rPr>
              <w:t xml:space="preserve">The link to DBT epromis format: </w:t>
            </w:r>
            <w:hyperlink r:id="rId7" w:history="1">
              <w:r w:rsidR="005B30D9" w:rsidRPr="0097633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https://dbtepromis.nic.in/sample_forms.aspx</w:t>
              </w:r>
            </w:hyperlink>
          </w:p>
          <w:p w:rsidR="00EA6B76" w:rsidRPr="00976330" w:rsidRDefault="00EA6B76" w:rsidP="00EA6B7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6B76" w:rsidRPr="00976330" w:rsidRDefault="00EA6B76" w:rsidP="00EA6B7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6330">
              <w:rPr>
                <w:rFonts w:ascii="Times New Roman" w:hAnsi="Times New Roman"/>
                <w:b/>
                <w:sz w:val="24"/>
                <w:szCs w:val="24"/>
              </w:rPr>
              <w:t>The deadline for submission of full proposal is</w:t>
            </w:r>
            <w:r w:rsidR="004B7257" w:rsidRPr="009763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25DAA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97633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r w:rsidRPr="009763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D4451" w:rsidRPr="00976330">
              <w:rPr>
                <w:rFonts w:ascii="Times New Roman" w:hAnsi="Times New Roman"/>
                <w:b/>
                <w:sz w:val="24"/>
                <w:szCs w:val="24"/>
              </w:rPr>
              <w:t>November</w:t>
            </w:r>
            <w:r w:rsidRPr="00976330">
              <w:rPr>
                <w:rFonts w:ascii="Times New Roman" w:hAnsi="Times New Roman"/>
                <w:b/>
                <w:sz w:val="24"/>
                <w:szCs w:val="24"/>
              </w:rPr>
              <w:t xml:space="preserve"> 2019 </w:t>
            </w:r>
          </w:p>
          <w:p w:rsidR="00EA6B76" w:rsidRPr="00976330" w:rsidRDefault="00EA6B76" w:rsidP="00EA6B7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6B76" w:rsidRPr="00976330" w:rsidRDefault="00EA6B76" w:rsidP="00EA6B7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C2D06" w:rsidRPr="00976330" w:rsidRDefault="00EA6B76" w:rsidP="00EA6B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330">
              <w:rPr>
                <w:rFonts w:ascii="Times New Roman" w:hAnsi="Times New Roman"/>
                <w:bCs/>
                <w:sz w:val="24"/>
                <w:szCs w:val="24"/>
              </w:rPr>
              <w:t xml:space="preserve">For any queries, contact Dr. Balendra Singh, Scientist-C, Email- </w:t>
            </w:r>
            <w:hyperlink r:id="rId8" w:history="1">
              <w:r w:rsidRPr="00976330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balendra.singh@dbt.nic.in</w:t>
              </w:r>
            </w:hyperlink>
            <w:r w:rsidRPr="00976330">
              <w:rPr>
                <w:rFonts w:ascii="Times New Roman" w:hAnsi="Times New Roman"/>
                <w:bCs/>
                <w:sz w:val="24"/>
                <w:szCs w:val="24"/>
              </w:rPr>
              <w:t xml:space="preserve"> /Dr.</w:t>
            </w:r>
            <w:r w:rsidR="001944B9" w:rsidRPr="00976330">
              <w:rPr>
                <w:rFonts w:ascii="Times New Roman" w:hAnsi="Times New Roman"/>
                <w:bCs/>
                <w:sz w:val="24"/>
                <w:szCs w:val="24"/>
              </w:rPr>
              <w:t xml:space="preserve"> A.Vamsi Krishna, Scientist-E, </w:t>
            </w:r>
            <w:r w:rsidRPr="0097633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944B9" w:rsidRPr="00976330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hyperlink r:id="rId9" w:history="1">
              <w:r w:rsidR="001944B9" w:rsidRPr="00976330">
                <w:rPr>
                  <w:rStyle w:val="Hyperlink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mail-</w:t>
              </w:r>
              <w:r w:rsidR="001944B9" w:rsidRPr="00976330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 xml:space="preserve"> vk.addanki@nic.in</w:t>
              </w:r>
            </w:hyperlink>
          </w:p>
        </w:tc>
      </w:tr>
    </w:tbl>
    <w:p w:rsidR="00EA340F" w:rsidRPr="00976330" w:rsidRDefault="00EA340F" w:rsidP="00EA6B76">
      <w:pPr>
        <w:rPr>
          <w:rFonts w:ascii="Times New Roman" w:hAnsi="Times New Roman"/>
          <w:sz w:val="24"/>
          <w:szCs w:val="24"/>
        </w:rPr>
      </w:pPr>
    </w:p>
    <w:sectPr w:rsidR="00EA340F" w:rsidRPr="00976330" w:rsidSect="004660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C0BA0"/>
    <w:multiLevelType w:val="hybridMultilevel"/>
    <w:tmpl w:val="718A32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62E64"/>
    <w:multiLevelType w:val="hybridMultilevel"/>
    <w:tmpl w:val="EAE6309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A557C"/>
    <w:multiLevelType w:val="hybridMultilevel"/>
    <w:tmpl w:val="9562664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033A5"/>
    <w:multiLevelType w:val="hybridMultilevel"/>
    <w:tmpl w:val="C1624D62"/>
    <w:lvl w:ilvl="0" w:tplc="09FECC90">
      <w:start w:val="1"/>
      <w:numFmt w:val="lowerRoman"/>
      <w:lvlText w:val="%1."/>
      <w:lvlJc w:val="left"/>
      <w:pPr>
        <w:ind w:left="1440" w:hanging="720"/>
      </w:pPr>
      <w:rPr>
        <w:rFonts w:ascii="Times New Roman" w:eastAsia="Calibri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CF0825"/>
    <w:multiLevelType w:val="hybridMultilevel"/>
    <w:tmpl w:val="66CAD26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8D3165"/>
    <w:rsid w:val="00046D57"/>
    <w:rsid w:val="00051B28"/>
    <w:rsid w:val="00056FBF"/>
    <w:rsid w:val="00057722"/>
    <w:rsid w:val="000863B5"/>
    <w:rsid w:val="000D66AA"/>
    <w:rsid w:val="00125DAA"/>
    <w:rsid w:val="00143720"/>
    <w:rsid w:val="0015600A"/>
    <w:rsid w:val="00165ADA"/>
    <w:rsid w:val="001944B9"/>
    <w:rsid w:val="001A185D"/>
    <w:rsid w:val="001A1CBF"/>
    <w:rsid w:val="001A4294"/>
    <w:rsid w:val="001A5401"/>
    <w:rsid w:val="001A705A"/>
    <w:rsid w:val="001E57A6"/>
    <w:rsid w:val="001F51E9"/>
    <w:rsid w:val="00246A2C"/>
    <w:rsid w:val="00254922"/>
    <w:rsid w:val="002863D2"/>
    <w:rsid w:val="002B765A"/>
    <w:rsid w:val="002E0B26"/>
    <w:rsid w:val="0038537F"/>
    <w:rsid w:val="003C0A7D"/>
    <w:rsid w:val="003C2D06"/>
    <w:rsid w:val="003E015A"/>
    <w:rsid w:val="003F7A44"/>
    <w:rsid w:val="00432975"/>
    <w:rsid w:val="004557DB"/>
    <w:rsid w:val="0046602A"/>
    <w:rsid w:val="00491A3B"/>
    <w:rsid w:val="004B7257"/>
    <w:rsid w:val="0054648E"/>
    <w:rsid w:val="00546C3B"/>
    <w:rsid w:val="00564780"/>
    <w:rsid w:val="00572B18"/>
    <w:rsid w:val="005B30D9"/>
    <w:rsid w:val="005D4305"/>
    <w:rsid w:val="00647C39"/>
    <w:rsid w:val="006D4451"/>
    <w:rsid w:val="006F74B7"/>
    <w:rsid w:val="00740758"/>
    <w:rsid w:val="00794C1C"/>
    <w:rsid w:val="007952BC"/>
    <w:rsid w:val="00850027"/>
    <w:rsid w:val="00857561"/>
    <w:rsid w:val="00891E38"/>
    <w:rsid w:val="008A366E"/>
    <w:rsid w:val="008C377F"/>
    <w:rsid w:val="008C3F4E"/>
    <w:rsid w:val="008D3165"/>
    <w:rsid w:val="009355A2"/>
    <w:rsid w:val="0097556D"/>
    <w:rsid w:val="00976330"/>
    <w:rsid w:val="00981372"/>
    <w:rsid w:val="009866C6"/>
    <w:rsid w:val="00995673"/>
    <w:rsid w:val="009B55F3"/>
    <w:rsid w:val="009C6E4A"/>
    <w:rsid w:val="009C6F58"/>
    <w:rsid w:val="00A34E75"/>
    <w:rsid w:val="00A5724E"/>
    <w:rsid w:val="00A72D67"/>
    <w:rsid w:val="00A8660B"/>
    <w:rsid w:val="00A956F6"/>
    <w:rsid w:val="00A96F30"/>
    <w:rsid w:val="00AB22C8"/>
    <w:rsid w:val="00AC5A05"/>
    <w:rsid w:val="00AD228B"/>
    <w:rsid w:val="00AE7BBF"/>
    <w:rsid w:val="00B15025"/>
    <w:rsid w:val="00B57DB1"/>
    <w:rsid w:val="00B926E8"/>
    <w:rsid w:val="00B96BCC"/>
    <w:rsid w:val="00BB2957"/>
    <w:rsid w:val="00C9660D"/>
    <w:rsid w:val="00CB2B39"/>
    <w:rsid w:val="00CE0251"/>
    <w:rsid w:val="00D1429E"/>
    <w:rsid w:val="00D20E32"/>
    <w:rsid w:val="00D50309"/>
    <w:rsid w:val="00DA4F40"/>
    <w:rsid w:val="00DA6904"/>
    <w:rsid w:val="00DB2CA6"/>
    <w:rsid w:val="00E0162F"/>
    <w:rsid w:val="00E210BF"/>
    <w:rsid w:val="00E418D9"/>
    <w:rsid w:val="00E92913"/>
    <w:rsid w:val="00EA340F"/>
    <w:rsid w:val="00EA6B76"/>
    <w:rsid w:val="00EB6917"/>
    <w:rsid w:val="00F74868"/>
    <w:rsid w:val="00F868FF"/>
    <w:rsid w:val="00FA1808"/>
    <w:rsid w:val="00FD2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165"/>
    <w:pPr>
      <w:spacing w:after="200" w:line="276" w:lineRule="auto"/>
    </w:pPr>
    <w:rPr>
      <w:rFonts w:cs="Times New Roman"/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8D31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3165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BBF"/>
    <w:rPr>
      <w:rFonts w:ascii="Tahoma" w:eastAsia="Calibri" w:hAnsi="Tahoma" w:cs="Tahoma"/>
      <w:sz w:val="16"/>
      <w:szCs w:val="16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572B1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1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2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8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4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23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5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endra.singh@dbt.nic.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btepromis.nic.in/sample_form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nobiotech@dbt.nic.i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il-%20vk.addanki@ni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Vamsi Krishna</dc:creator>
  <cp:lastModifiedBy>A Vamsi Krishna</cp:lastModifiedBy>
  <cp:revision>10</cp:revision>
  <cp:lastPrinted>2019-10-03T10:32:00Z</cp:lastPrinted>
  <dcterms:created xsi:type="dcterms:W3CDTF">2019-09-18T16:32:00Z</dcterms:created>
  <dcterms:modified xsi:type="dcterms:W3CDTF">2019-10-04T06:41:00Z</dcterms:modified>
</cp:coreProperties>
</file>